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0214A" w14:textId="77777777" w:rsidR="007D5996" w:rsidRDefault="007D5996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3"/>
        <w:gridCol w:w="1591"/>
      </w:tblGrid>
      <w:tr w:rsidR="002B21E7" w14:paraId="546D2DC3" w14:textId="77777777" w:rsidTr="001C2AD8">
        <w:trPr>
          <w:jc w:val="center"/>
        </w:trPr>
        <w:tc>
          <w:tcPr>
            <w:tcW w:w="12438" w:type="dxa"/>
            <w:gridSpan w:val="5"/>
            <w:tcBorders>
              <w:right w:val="nil"/>
            </w:tcBorders>
          </w:tcPr>
          <w:p w14:paraId="472F2E1A" w14:textId="6D650A11" w:rsidR="002B21E7" w:rsidRPr="00586A38" w:rsidRDefault="00CD239F" w:rsidP="00CD23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637D8">
              <w:rPr>
                <w:b/>
                <w:sz w:val="28"/>
                <w:szCs w:val="28"/>
              </w:rPr>
              <w:t>-</w:t>
            </w:r>
            <w:r w:rsidR="00A06BA3">
              <w:rPr>
                <w:b/>
                <w:sz w:val="28"/>
                <w:szCs w:val="28"/>
              </w:rPr>
              <w:t>2</w:t>
            </w:r>
            <w:r w:rsidR="00F46FE1">
              <w:rPr>
                <w:b/>
                <w:sz w:val="28"/>
                <w:szCs w:val="28"/>
              </w:rPr>
              <w:t>H</w:t>
            </w:r>
            <w:r w:rsidR="000637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Describe Yourself</w:t>
            </w:r>
            <w:r w:rsidR="002B21E7">
              <w:rPr>
                <w:b/>
                <w:sz w:val="28"/>
                <w:szCs w:val="28"/>
              </w:rPr>
              <w:t xml:space="preserve"> - </w:t>
            </w:r>
            <w:r w:rsidR="002B21E7" w:rsidRPr="00586A38">
              <w:rPr>
                <w:b/>
                <w:sz w:val="28"/>
                <w:szCs w:val="28"/>
              </w:rPr>
              <w:t>Evaluation Criteria</w:t>
            </w:r>
            <w:r w:rsidR="001C2AD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591" w:type="dxa"/>
            <w:tcBorders>
              <w:left w:val="nil"/>
            </w:tcBorders>
          </w:tcPr>
          <w:p w14:paraId="5BD9FA88" w14:textId="4ACEF815" w:rsidR="002B21E7" w:rsidRPr="00586A38" w:rsidRDefault="000E161A" w:rsidP="002B21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DE7FD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" style="width:69pt;height:11.25pt;mso-width-percent:0;mso-height-percent:0;mso-width-percent:0;mso-height-percent:0" o:ole="">
                  <v:imagedata r:id="rId5" o:title=""/>
                </v:shape>
                <o:OLEObject Type="Embed" ProgID="PBrush" ShapeID="_x0000_i1053" DrawAspect="Content" ObjectID="_1614495449" r:id="rId6"/>
              </w:object>
            </w:r>
            <w:r w:rsidR="002B21E7">
              <w:t xml:space="preserve"> </w:t>
            </w:r>
          </w:p>
        </w:tc>
      </w:tr>
      <w:tr w:rsidR="007D5996" w14:paraId="277AD802" w14:textId="77777777" w:rsidTr="00701433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B81836E" w14:textId="77777777" w:rsidR="007D5996" w:rsidRPr="00586A38" w:rsidRDefault="007D5996" w:rsidP="00701433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BFAE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24F4ADE8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59C0762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4781539D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477196A3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6BACB49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B981835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74E59B11" w14:textId="77777777" w:rsidR="007D5996" w:rsidRPr="00783DD6" w:rsidRDefault="007D5996" w:rsidP="00701433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7D5996" w14:paraId="0C9D0396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EBD8FE2" w14:textId="77777777" w:rsidR="007D5996" w:rsidRPr="00881697" w:rsidRDefault="007D5996" w:rsidP="00701433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9458BB2" w14:textId="77777777" w:rsidR="007D5996" w:rsidRPr="00214A79" w:rsidRDefault="007D5996" w:rsidP="00701433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C0D0727" w14:textId="77777777" w:rsidR="007D5996" w:rsidRPr="00214A79" w:rsidRDefault="007D5996" w:rsidP="00701433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D834B0" w14:textId="77777777" w:rsidR="007D5996" w:rsidRPr="00214A79" w:rsidRDefault="007D5996" w:rsidP="00701433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36A35C1" w14:textId="77777777" w:rsidR="007D5996" w:rsidRPr="00214A79" w:rsidRDefault="007D5996" w:rsidP="00701433"/>
        </w:tc>
      </w:tr>
      <w:tr w:rsidR="007D5996" w14:paraId="3435A5E2" w14:textId="77777777" w:rsidTr="00701433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EC895F" w14:textId="2A741ACF" w:rsidR="007D5996" w:rsidRPr="007D5996" w:rsidRDefault="00CD239F" w:rsidP="00A06BA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main question and address the 6 sub-questions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5EE53D" w14:textId="0137E49E" w:rsidR="007D5996" w:rsidRPr="007D5996" w:rsidRDefault="00CD239F" w:rsidP="00CD239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the main question and addresses the 6 sub-questions</w:t>
            </w:r>
            <w:r w:rsidR="000637D8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288D4C4C" w14:textId="33BB6873" w:rsidR="007D5996" w:rsidRPr="007D5996" w:rsidRDefault="00CD239F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the main question and 5 of the sub-questions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FB4D21B" w14:textId="7EA9044D" w:rsidR="007D5996" w:rsidRPr="007D5996" w:rsidRDefault="00CD239F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the main question and 4 of the sub-questions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6ED2F1F" w14:textId="51A11FC5" w:rsidR="007D5996" w:rsidRPr="007D5996" w:rsidRDefault="00A06BA3" w:rsidP="00CD239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Does </w:t>
            </w:r>
            <w:r w:rsidR="00CD239F">
              <w:rPr>
                <w:w w:val="105"/>
                <w:sz w:val="20"/>
                <w:szCs w:val="20"/>
              </w:rPr>
              <w:t>answer the main question or answers less than 4 of the sub-questions</w:t>
            </w:r>
          </w:p>
        </w:tc>
      </w:tr>
      <w:tr w:rsidR="000637D8" w14:paraId="58AB958F" w14:textId="77777777" w:rsidTr="00701433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99EFB" w14:textId="1D0627B2" w:rsidR="000637D8" w:rsidRPr="00FF3AD7" w:rsidRDefault="000637D8" w:rsidP="000637D8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CC4A86D" w14:textId="28E295F3" w:rsidR="000637D8" w:rsidRPr="00214A79" w:rsidRDefault="000637D8" w:rsidP="000637D8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F7E1BA3" w14:textId="58CEC361" w:rsidR="000637D8" w:rsidRPr="00214A79" w:rsidRDefault="000637D8" w:rsidP="000637D8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63F72556" w14:textId="64D74258" w:rsidR="000637D8" w:rsidRPr="00214A79" w:rsidRDefault="000637D8" w:rsidP="000637D8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B604E61" w14:textId="2CFAF117" w:rsidR="000637D8" w:rsidRPr="00214A79" w:rsidRDefault="000637D8" w:rsidP="000637D8">
            <w:pPr>
              <w:jc w:val="right"/>
            </w:pPr>
            <w:r>
              <w:t>2.5-2.9 marks</w:t>
            </w:r>
          </w:p>
        </w:tc>
      </w:tr>
      <w:tr w:rsidR="007D5996" w14:paraId="0DF091FD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995833D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07D8916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A4EF8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AEAF1F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2811ADE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5BFC1D1F" w14:textId="77777777" w:rsidTr="009F760B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258DD5" w14:textId="3471BEF0" w:rsidR="007D5996" w:rsidRPr="007D5996" w:rsidRDefault="00CD239F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ideas cohesively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1BEFA19" w14:textId="0FF39D97" w:rsidR="007D5996" w:rsidRPr="007D5996" w:rsidRDefault="00CD239F" w:rsidP="00CD239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Ideas are</w:t>
            </w:r>
            <w:r w:rsidR="00A06BA3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organized cohesively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568D6321" w14:textId="3F982879" w:rsidR="007D5996" w:rsidRPr="007D5996" w:rsidRDefault="00A06BA3" w:rsidP="00CD239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70-80% of </w:t>
            </w:r>
            <w:r w:rsidR="00CD239F">
              <w:rPr>
                <w:w w:val="105"/>
                <w:sz w:val="20"/>
                <w:szCs w:val="20"/>
              </w:rPr>
              <w:t>the presentation is organized cohesively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920BEDC" w14:textId="2F680EEE" w:rsidR="007D5996" w:rsidRPr="007D5996" w:rsidRDefault="00A06BA3" w:rsidP="00A06BA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50- 69% </w:t>
            </w:r>
            <w:r w:rsidR="00CD239F">
              <w:rPr>
                <w:w w:val="105"/>
                <w:sz w:val="20"/>
                <w:szCs w:val="20"/>
              </w:rPr>
              <w:t>of the presentation is organized cohesively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846B78B" w14:textId="3B92883A" w:rsidR="007D5996" w:rsidRPr="007D5996" w:rsidRDefault="00CD239F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</w:t>
            </w:r>
            <w:r w:rsidR="00A06BA3">
              <w:rPr>
                <w:w w:val="105"/>
                <w:sz w:val="20"/>
                <w:szCs w:val="20"/>
              </w:rPr>
              <w:t xml:space="preserve">ess than 50% </w:t>
            </w:r>
            <w:r>
              <w:rPr>
                <w:w w:val="105"/>
                <w:sz w:val="20"/>
                <w:szCs w:val="20"/>
              </w:rPr>
              <w:t>of the presentation is organized cohesively</w:t>
            </w:r>
          </w:p>
        </w:tc>
      </w:tr>
      <w:tr w:rsidR="008E588C" w14:paraId="331938E0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F60EFE" w14:textId="095A17AF" w:rsidR="008E588C" w:rsidRPr="00FF3AD7" w:rsidRDefault="008E588C" w:rsidP="008E588C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AA1339" w14:textId="7AC4A2E9" w:rsidR="008E588C" w:rsidRPr="00214A79" w:rsidRDefault="008E588C" w:rsidP="008E588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B02962" w14:textId="07B01AC0" w:rsidR="008E588C" w:rsidRPr="00214A79" w:rsidRDefault="008E588C" w:rsidP="008E588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304681" w14:textId="145EF890" w:rsidR="008E588C" w:rsidRPr="00214A79" w:rsidRDefault="008E588C" w:rsidP="008E588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60D9BA7" w14:textId="32E56221" w:rsidR="008E588C" w:rsidRPr="00214A79" w:rsidRDefault="008E588C" w:rsidP="008E588C">
            <w:pPr>
              <w:jc w:val="right"/>
            </w:pPr>
            <w:r>
              <w:t>2.5-2.9 marks</w:t>
            </w:r>
          </w:p>
        </w:tc>
      </w:tr>
      <w:tr w:rsidR="007D5996" w14:paraId="7F8E1F3F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69A7AFBB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610D8846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5F31E27C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17CA8EF5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0DB13A9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4542A8AC" w14:textId="77777777" w:rsidTr="009F760B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88589FC" w14:textId="6158C15B" w:rsidR="007D5996" w:rsidRPr="007D5996" w:rsidRDefault="00AF3A2F" w:rsidP="00AF3A2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  <w:r w:rsidR="00DC789D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>1 minute or longer</w:t>
            </w:r>
            <w:r w:rsidR="00DC789D">
              <w:rPr>
                <w:sz w:val="20"/>
                <w:szCs w:val="20"/>
              </w:rPr>
              <w:t xml:space="preserve"> using notes and/or a script</w:t>
            </w:r>
            <w:r w:rsidR="000637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60B6E73" w14:textId="56B8DDCC" w:rsidR="007D5996" w:rsidRPr="007D5996" w:rsidRDefault="00DC789D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</w:t>
            </w:r>
            <w:r w:rsidR="00AF3A2F">
              <w:rPr>
                <w:w w:val="105"/>
                <w:sz w:val="20"/>
                <w:szCs w:val="20"/>
              </w:rPr>
              <w:t>peaks for 1 minute or longer</w:t>
            </w:r>
            <w:r>
              <w:rPr>
                <w:w w:val="105"/>
                <w:sz w:val="20"/>
                <w:szCs w:val="20"/>
              </w:rPr>
              <w:t xml:space="preserve"> using notes and/or a script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6F990CD0" w14:textId="1F2C61EE" w:rsidR="007D5996" w:rsidRPr="007D5996" w:rsidRDefault="00DC789D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Speaks for</w:t>
            </w:r>
            <w:r w:rsidR="00AF3A2F">
              <w:rPr>
                <w:w w:val="105"/>
                <w:sz w:val="20"/>
                <w:szCs w:val="20"/>
              </w:rPr>
              <w:t xml:space="preserve"> 50 -59 seconds</w:t>
            </w:r>
            <w:r>
              <w:rPr>
                <w:w w:val="105"/>
                <w:sz w:val="20"/>
                <w:szCs w:val="20"/>
              </w:rPr>
              <w:t xml:space="preserve"> using notes and/or a script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5D8D7C00" w14:textId="10F45520" w:rsidR="007D5996" w:rsidRPr="007D5996" w:rsidRDefault="00DC789D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Speaks for </w:t>
            </w:r>
            <w:r w:rsidR="00AF3A2F">
              <w:rPr>
                <w:w w:val="105"/>
                <w:sz w:val="20"/>
                <w:szCs w:val="20"/>
              </w:rPr>
              <w:t>40-49 seconds</w:t>
            </w:r>
            <w:r>
              <w:rPr>
                <w:w w:val="105"/>
                <w:sz w:val="20"/>
                <w:szCs w:val="20"/>
              </w:rPr>
              <w:t xml:space="preserve"> using notes and/or a script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  <w:vAlign w:val="center"/>
          </w:tcPr>
          <w:p w14:paraId="17DAF055" w14:textId="523024CF" w:rsidR="007D5996" w:rsidRPr="007D5996" w:rsidRDefault="00DC789D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Speaks for less than </w:t>
            </w:r>
            <w:r w:rsidR="00AF3A2F">
              <w:rPr>
                <w:w w:val="105"/>
                <w:sz w:val="20"/>
                <w:szCs w:val="20"/>
              </w:rPr>
              <w:t>40 seconds</w:t>
            </w:r>
            <w:r>
              <w:rPr>
                <w:w w:val="105"/>
                <w:sz w:val="20"/>
                <w:szCs w:val="20"/>
              </w:rPr>
              <w:t xml:space="preserve"> using notes and/or a script</w:t>
            </w:r>
          </w:p>
        </w:tc>
      </w:tr>
      <w:tr w:rsidR="008E588C" w14:paraId="42E4F247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94DA661" w14:textId="6D87EDF0" w:rsidR="008E588C" w:rsidRPr="00FF3AD7" w:rsidRDefault="008E588C" w:rsidP="008E588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F48D30" w14:textId="2C43BA0A" w:rsidR="008E588C" w:rsidRPr="00214A79" w:rsidRDefault="008E588C" w:rsidP="008E588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AD93BE3" w14:textId="159D6E91" w:rsidR="008E588C" w:rsidRPr="00214A79" w:rsidRDefault="008E588C" w:rsidP="008E588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1ADB37F4" w14:textId="58D3B12A" w:rsidR="008E588C" w:rsidRPr="00214A79" w:rsidRDefault="008E588C" w:rsidP="008E588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66FE3FDD" w14:textId="620C5C3B" w:rsidR="008E588C" w:rsidRPr="00214A79" w:rsidRDefault="008E588C" w:rsidP="008E588C">
            <w:pPr>
              <w:jc w:val="right"/>
            </w:pPr>
            <w:r>
              <w:t>2.5-2.9 marks</w:t>
            </w:r>
          </w:p>
        </w:tc>
      </w:tr>
      <w:tr w:rsidR="007D5996" w14:paraId="0DE25E1A" w14:textId="77777777" w:rsidTr="00701433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42F6455" w14:textId="77777777" w:rsidR="007D5996" w:rsidRDefault="007D5996" w:rsidP="00701433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0929093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65351E2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457908D8" w14:textId="77777777" w:rsidR="007D5996" w:rsidRDefault="007D5996" w:rsidP="0070143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4F5513B8" w14:textId="77777777" w:rsidR="007D5996" w:rsidRDefault="007D5996" w:rsidP="00701433">
            <w:pPr>
              <w:rPr>
                <w:b/>
              </w:rPr>
            </w:pPr>
          </w:p>
        </w:tc>
      </w:tr>
      <w:tr w:rsidR="007D5996" w14:paraId="7556F012" w14:textId="77777777" w:rsidTr="00701433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F1CF315" w14:textId="0D56592E" w:rsidR="007D5996" w:rsidRPr="007D5996" w:rsidRDefault="008E588C" w:rsidP="00057AE0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="00057AE0">
              <w:rPr>
                <w:sz w:val="20"/>
                <w:szCs w:val="20"/>
              </w:rPr>
              <w:t>ESLBO-appropriate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A62233" w14:textId="6E8AE9C5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547AF9DC" w14:textId="7D91E5CC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 xml:space="preserve">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CD04604" w14:textId="6129AB8F" w:rsidR="007D5996" w:rsidRPr="007D5996" w:rsidRDefault="008E588C" w:rsidP="00057AE0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</w:t>
            </w:r>
            <w:r w:rsidR="00057AE0">
              <w:rPr>
                <w:w w:val="105"/>
                <w:sz w:val="20"/>
                <w:szCs w:val="20"/>
              </w:rPr>
              <w:t>some vocabulary from the level/unit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D1AB9CE" w14:textId="246FE372" w:rsidR="007D5996" w:rsidRPr="007D5996" w:rsidRDefault="00057AE0" w:rsidP="00701433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8E588C" w14:paraId="092A61B2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4D362" w14:textId="16C653D4" w:rsidR="008E588C" w:rsidRPr="00FF3AD7" w:rsidRDefault="008E588C" w:rsidP="008E588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6E1F5C" w14:textId="6EFFFDB6" w:rsidR="008E588C" w:rsidRPr="00214A79" w:rsidRDefault="008E588C" w:rsidP="008E588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5CE35" w14:textId="586A021E" w:rsidR="008E588C" w:rsidRPr="00214A79" w:rsidRDefault="008E588C" w:rsidP="008E588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B4B386" w14:textId="341E4196" w:rsidR="008E588C" w:rsidRPr="00214A79" w:rsidRDefault="008E588C" w:rsidP="008E588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5807A6" w14:textId="751CA772" w:rsidR="008E588C" w:rsidRPr="00214A79" w:rsidRDefault="008E588C" w:rsidP="008E588C">
            <w:pPr>
              <w:jc w:val="right"/>
            </w:pPr>
            <w:r>
              <w:t>2.5-2.9 marks</w:t>
            </w:r>
          </w:p>
        </w:tc>
      </w:tr>
      <w:tr w:rsidR="007D5996" w14:paraId="5B92A024" w14:textId="77777777" w:rsidTr="009F760B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B77C045" w14:textId="1605BD4C" w:rsidR="007D5996" w:rsidRPr="007D5996" w:rsidRDefault="00057AE0" w:rsidP="00701433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ESLBO-appropriate </w:t>
            </w:r>
            <w:r w:rsidR="000634AA">
              <w:rPr>
                <w:sz w:val="20"/>
                <w:szCs w:val="20"/>
              </w:rPr>
              <w:t>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C17DA94" w14:textId="7FC5C461" w:rsidR="007D5996" w:rsidRPr="007D5996" w:rsidRDefault="000634AA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S-V-O word order, </w:t>
            </w:r>
            <w:r w:rsidR="00AF3A2F">
              <w:rPr>
                <w:sz w:val="20"/>
                <w:szCs w:val="20"/>
              </w:rPr>
              <w:t>verb</w:t>
            </w:r>
            <w:r>
              <w:rPr>
                <w:sz w:val="20"/>
                <w:szCs w:val="20"/>
              </w:rPr>
              <w:t xml:space="preserve"> tenses with 81% accuracy or higher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2A292C7E" w14:textId="34AF6D0F" w:rsidR="007D5996" w:rsidRPr="007D5996" w:rsidRDefault="000634AA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F3A2F">
              <w:rPr>
                <w:sz w:val="20"/>
                <w:szCs w:val="20"/>
              </w:rPr>
              <w:t>ses S-V-O word order, verb</w:t>
            </w:r>
            <w:r>
              <w:rPr>
                <w:sz w:val="20"/>
                <w:szCs w:val="20"/>
              </w:rPr>
              <w:t xml:space="preserve"> tenses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89CB79E" w14:textId="0415CD72" w:rsidR="007D5996" w:rsidRPr="007D5996" w:rsidRDefault="000634AA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S-V-O word order, </w:t>
            </w:r>
            <w:r w:rsidR="00AF3A2F">
              <w:rPr>
                <w:sz w:val="20"/>
                <w:szCs w:val="20"/>
              </w:rPr>
              <w:t>verb</w:t>
            </w:r>
            <w:r>
              <w:rPr>
                <w:sz w:val="20"/>
                <w:szCs w:val="20"/>
              </w:rPr>
              <w:t xml:space="preserve"> tenses with 50-69% accuracy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F3CD3B4" w14:textId="560C7063" w:rsidR="007D5996" w:rsidRPr="007D5996" w:rsidRDefault="000634AA" w:rsidP="00AF3A2F">
            <w:pPr>
              <w:pStyle w:val="TableParagraph"/>
              <w:numPr>
                <w:ilvl w:val="0"/>
                <w:numId w:val="2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S-V-O word order, </w:t>
            </w:r>
            <w:r w:rsidR="00AF3A2F">
              <w:rPr>
                <w:sz w:val="20"/>
                <w:szCs w:val="20"/>
              </w:rPr>
              <w:t>verb</w:t>
            </w:r>
            <w:r>
              <w:rPr>
                <w:sz w:val="20"/>
                <w:szCs w:val="20"/>
              </w:rPr>
              <w:t xml:space="preserve"> tenses with less than 50% accuracy</w:t>
            </w:r>
          </w:p>
        </w:tc>
      </w:tr>
      <w:tr w:rsidR="008E588C" w14:paraId="3481F912" w14:textId="77777777" w:rsidTr="00701433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1679BE" w14:textId="4FC782EB" w:rsidR="008E588C" w:rsidRPr="00FF3AD7" w:rsidRDefault="008E588C" w:rsidP="008E588C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4940BF" w14:textId="363CC6B2" w:rsidR="008E588C" w:rsidRPr="00214A79" w:rsidRDefault="008E588C" w:rsidP="008E588C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545A73F" w14:textId="005CF78B" w:rsidR="008E588C" w:rsidRPr="00214A79" w:rsidRDefault="008E588C" w:rsidP="008E588C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2DD6C7" w14:textId="26E5438F" w:rsidR="008E588C" w:rsidRPr="00214A79" w:rsidRDefault="008E588C" w:rsidP="008E588C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659587A7" w14:textId="565C242F" w:rsidR="008E588C" w:rsidRPr="00214A79" w:rsidRDefault="008E588C" w:rsidP="008E588C">
            <w:pPr>
              <w:jc w:val="right"/>
            </w:pPr>
            <w:r>
              <w:t>2.5-2.9 marks</w:t>
            </w:r>
          </w:p>
        </w:tc>
      </w:tr>
      <w:tr w:rsidR="007D5996" w14:paraId="7B229066" w14:textId="77777777" w:rsidTr="00701433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3CF47D" w14:textId="77777777" w:rsidR="007D5996" w:rsidRDefault="007D5996" w:rsidP="00701433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27C4E28" w14:textId="77777777" w:rsidR="007D5996" w:rsidRPr="000D6180" w:rsidRDefault="007D5996" w:rsidP="007014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5CF19FD" w14:textId="77777777" w:rsidR="007D5996" w:rsidRPr="007170DF" w:rsidRDefault="007D5996" w:rsidP="00701433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5524E75C" w14:textId="60C468B6" w:rsidR="007D5996" w:rsidRPr="000D6180" w:rsidRDefault="007D5996" w:rsidP="00A53C5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A53C5F">
              <w:rPr>
                <w:b/>
                <w:color w:val="FF0000"/>
                <w:sz w:val="40"/>
                <w:szCs w:val="40"/>
              </w:rPr>
              <w:t>25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A6AE91" w14:textId="77777777" w:rsidR="00250FC7" w:rsidRDefault="00250FC7" w:rsidP="00250FC7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2283ED22" w14:textId="77777777" w:rsidR="00250FC7" w:rsidRDefault="00250FC7" w:rsidP="00250FC7">
            <w:pPr>
              <w:rPr>
                <w:sz w:val="24"/>
                <w:szCs w:val="24"/>
              </w:rPr>
            </w:pPr>
          </w:p>
          <w:p w14:paraId="3A2CFFF4" w14:textId="77777777" w:rsidR="00250FC7" w:rsidRDefault="00250FC7" w:rsidP="0025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 is the specific feedback from each section of the rubric:</w:t>
            </w:r>
          </w:p>
          <w:p w14:paraId="6B63FBDF" w14:textId="77777777" w:rsidR="00250FC7" w:rsidRDefault="00250FC7" w:rsidP="00250FC7">
            <w:pPr>
              <w:rPr>
                <w:sz w:val="24"/>
                <w:szCs w:val="24"/>
              </w:rPr>
            </w:pPr>
          </w:p>
          <w:p w14:paraId="75C277BE" w14:textId="77777777" w:rsidR="00250FC7" w:rsidRPr="00282CE8" w:rsidRDefault="00250FC7" w:rsidP="00250FC7">
            <w:pPr>
              <w:rPr>
                <w:b/>
                <w:sz w:val="24"/>
                <w:szCs w:val="24"/>
              </w:rPr>
            </w:pPr>
            <w:r w:rsidRPr="00282CE8">
              <w:rPr>
                <w:b/>
                <w:sz w:val="24"/>
                <w:szCs w:val="24"/>
              </w:rPr>
              <w:t>Knowledge/Understanding</w:t>
            </w:r>
          </w:p>
          <w:p w14:paraId="4078BD38" w14:textId="77777777" w:rsidR="00250FC7" w:rsidRDefault="00250FC7" w:rsidP="00250F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talked about all the questions in the assignment. Nice work!</w:t>
            </w:r>
          </w:p>
          <w:p w14:paraId="72FFD74C" w14:textId="77777777" w:rsidR="00250FC7" w:rsidRPr="00282CE8" w:rsidRDefault="00250FC7" w:rsidP="00250F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82CE8">
              <w:rPr>
                <w:sz w:val="24"/>
                <w:szCs w:val="24"/>
              </w:rPr>
              <w:t>You forgot to talk about who you are, what you do, what you like, what you are wearing now, what you like to wear, and what your style is.</w:t>
            </w:r>
          </w:p>
          <w:p w14:paraId="5BF36329" w14:textId="77777777" w:rsidR="00250FC7" w:rsidRDefault="00250FC7" w:rsidP="00250FC7">
            <w:pPr>
              <w:rPr>
                <w:sz w:val="24"/>
                <w:szCs w:val="24"/>
              </w:rPr>
            </w:pPr>
          </w:p>
          <w:p w14:paraId="2330131C" w14:textId="77777777" w:rsidR="00250FC7" w:rsidRPr="00282CE8" w:rsidRDefault="00250FC7" w:rsidP="00250FC7">
            <w:pPr>
              <w:rPr>
                <w:b/>
                <w:sz w:val="24"/>
                <w:szCs w:val="24"/>
              </w:rPr>
            </w:pPr>
            <w:r w:rsidRPr="00282CE8">
              <w:rPr>
                <w:b/>
                <w:sz w:val="24"/>
                <w:szCs w:val="24"/>
              </w:rPr>
              <w:t>Thinking/Inquiry</w:t>
            </w:r>
          </w:p>
          <w:p w14:paraId="0659CC47" w14:textId="77777777" w:rsidR="00250FC7" w:rsidRPr="00282CE8" w:rsidRDefault="00250FC7" w:rsidP="00250FC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82CE8">
              <w:rPr>
                <w:sz w:val="24"/>
                <w:szCs w:val="24"/>
              </w:rPr>
              <w:lastRenderedPageBreak/>
              <w:t>Your ideas are well organized.</w:t>
            </w:r>
          </w:p>
          <w:p w14:paraId="3DFE6EA0" w14:textId="77777777" w:rsidR="00250FC7" w:rsidRDefault="00250FC7" w:rsidP="00250FC7">
            <w:pPr>
              <w:rPr>
                <w:sz w:val="24"/>
                <w:szCs w:val="24"/>
              </w:rPr>
            </w:pPr>
          </w:p>
          <w:p w14:paraId="64E6B7C1" w14:textId="77777777" w:rsidR="00250FC7" w:rsidRPr="00282CE8" w:rsidRDefault="00250FC7" w:rsidP="00250FC7">
            <w:pPr>
              <w:rPr>
                <w:b/>
                <w:sz w:val="24"/>
                <w:szCs w:val="24"/>
              </w:rPr>
            </w:pPr>
            <w:r w:rsidRPr="00282CE8">
              <w:rPr>
                <w:b/>
                <w:sz w:val="24"/>
                <w:szCs w:val="24"/>
              </w:rPr>
              <w:t>Communication</w:t>
            </w:r>
          </w:p>
          <w:p w14:paraId="022459D5" w14:textId="77777777" w:rsidR="00250FC7" w:rsidRPr="00282CE8" w:rsidRDefault="00250FC7" w:rsidP="00250F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spoke for 1 minute. </w:t>
            </w:r>
          </w:p>
          <w:p w14:paraId="4796F760" w14:textId="77777777" w:rsidR="00250FC7" w:rsidRDefault="00250FC7" w:rsidP="00250FC7">
            <w:pPr>
              <w:rPr>
                <w:b/>
                <w:sz w:val="24"/>
                <w:szCs w:val="24"/>
              </w:rPr>
            </w:pPr>
          </w:p>
          <w:p w14:paraId="059D0429" w14:textId="77777777" w:rsidR="00250FC7" w:rsidRPr="00282CE8" w:rsidRDefault="00250FC7" w:rsidP="00250FC7">
            <w:pPr>
              <w:rPr>
                <w:b/>
                <w:sz w:val="24"/>
                <w:szCs w:val="24"/>
              </w:rPr>
            </w:pPr>
            <w:r w:rsidRPr="00282CE8">
              <w:rPr>
                <w:b/>
                <w:sz w:val="24"/>
                <w:szCs w:val="24"/>
              </w:rPr>
              <w:t>Application</w:t>
            </w:r>
          </w:p>
          <w:p w14:paraId="73B53AAF" w14:textId="77777777" w:rsidR="00250FC7" w:rsidRPr="00282CE8" w:rsidRDefault="00250FC7" w:rsidP="00250F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2CE8">
              <w:rPr>
                <w:sz w:val="24"/>
                <w:szCs w:val="24"/>
              </w:rPr>
              <w:t xml:space="preserve">You used a good amount of vocabulary from the unit. </w:t>
            </w:r>
          </w:p>
          <w:p w14:paraId="0A9948B5" w14:textId="77777777" w:rsidR="00250FC7" w:rsidRDefault="00250FC7" w:rsidP="00250F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had a few grammar errors, but they did not distract from your speaking.</w:t>
            </w:r>
          </w:p>
          <w:p w14:paraId="3587086B" w14:textId="77777777" w:rsidR="00250FC7" w:rsidRPr="00282CE8" w:rsidRDefault="00250FC7" w:rsidP="00250F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2CE8">
              <w:rPr>
                <w:sz w:val="24"/>
                <w:szCs w:val="24"/>
              </w:rPr>
              <w:t xml:space="preserve">To improve your grammar, you can work on plural nouns. </w:t>
            </w:r>
          </w:p>
          <w:p w14:paraId="5AAB244D" w14:textId="77777777" w:rsidR="007D5996" w:rsidRDefault="007D5996" w:rsidP="00701433">
            <w:bookmarkStart w:id="0" w:name="_GoBack"/>
            <w:bookmarkEnd w:id="0"/>
          </w:p>
          <w:p w14:paraId="729C8EE3" w14:textId="77777777" w:rsidR="007D5996" w:rsidRDefault="007D5996" w:rsidP="00701433"/>
        </w:tc>
      </w:tr>
    </w:tbl>
    <w:p w14:paraId="780A95A8" w14:textId="77777777" w:rsidR="007D5996" w:rsidRDefault="007D5996"/>
    <w:p w14:paraId="491C50EE" w14:textId="77777777" w:rsidR="009F760B" w:rsidRDefault="009F760B" w:rsidP="009F760B">
      <w:pPr>
        <w:jc w:val="center"/>
        <w:rPr>
          <w:sz w:val="28"/>
          <w:szCs w:val="28"/>
        </w:rPr>
      </w:pPr>
    </w:p>
    <w:sectPr w:rsidR="009F760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A27FA"/>
    <w:multiLevelType w:val="hybridMultilevel"/>
    <w:tmpl w:val="71E84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AC3"/>
    <w:multiLevelType w:val="hybridMultilevel"/>
    <w:tmpl w:val="266C6782"/>
    <w:lvl w:ilvl="0" w:tplc="555AD78E">
      <w:numFmt w:val="bullet"/>
      <w:lvlText w:val=""/>
      <w:lvlJc w:val="left"/>
      <w:pPr>
        <w:ind w:left="482" w:hanging="24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05EA1FA8">
      <w:numFmt w:val="bullet"/>
      <w:lvlText w:val="•"/>
      <w:lvlJc w:val="left"/>
      <w:pPr>
        <w:ind w:left="758" w:hanging="240"/>
      </w:pPr>
      <w:rPr>
        <w:rFonts w:hint="default"/>
        <w:lang w:val="en-US" w:eastAsia="en-US" w:bidi="en-US"/>
      </w:rPr>
    </w:lvl>
    <w:lvl w:ilvl="2" w:tplc="C6F8C612">
      <w:numFmt w:val="bullet"/>
      <w:lvlText w:val="•"/>
      <w:lvlJc w:val="left"/>
      <w:pPr>
        <w:ind w:left="1036" w:hanging="240"/>
      </w:pPr>
      <w:rPr>
        <w:rFonts w:hint="default"/>
        <w:lang w:val="en-US" w:eastAsia="en-US" w:bidi="en-US"/>
      </w:rPr>
    </w:lvl>
    <w:lvl w:ilvl="3" w:tplc="38466168">
      <w:numFmt w:val="bullet"/>
      <w:lvlText w:val="•"/>
      <w:lvlJc w:val="left"/>
      <w:pPr>
        <w:ind w:left="1315" w:hanging="240"/>
      </w:pPr>
      <w:rPr>
        <w:rFonts w:hint="default"/>
        <w:lang w:val="en-US" w:eastAsia="en-US" w:bidi="en-US"/>
      </w:rPr>
    </w:lvl>
    <w:lvl w:ilvl="4" w:tplc="28EA125E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5" w:tplc="113EFF7A">
      <w:numFmt w:val="bullet"/>
      <w:lvlText w:val="•"/>
      <w:lvlJc w:val="left"/>
      <w:pPr>
        <w:ind w:left="1872" w:hanging="240"/>
      </w:pPr>
      <w:rPr>
        <w:rFonts w:hint="default"/>
        <w:lang w:val="en-US" w:eastAsia="en-US" w:bidi="en-US"/>
      </w:rPr>
    </w:lvl>
    <w:lvl w:ilvl="6" w:tplc="AA0ABDAA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en-US"/>
      </w:rPr>
    </w:lvl>
    <w:lvl w:ilvl="7" w:tplc="BD586C88">
      <w:numFmt w:val="bullet"/>
      <w:lvlText w:val="•"/>
      <w:lvlJc w:val="left"/>
      <w:pPr>
        <w:ind w:left="2428" w:hanging="240"/>
      </w:pPr>
      <w:rPr>
        <w:rFonts w:hint="default"/>
        <w:lang w:val="en-US" w:eastAsia="en-US" w:bidi="en-US"/>
      </w:rPr>
    </w:lvl>
    <w:lvl w:ilvl="8" w:tplc="041E4A8E">
      <w:numFmt w:val="bullet"/>
      <w:lvlText w:val="•"/>
      <w:lvlJc w:val="left"/>
      <w:pPr>
        <w:ind w:left="2707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4FB76DDB"/>
    <w:multiLevelType w:val="hybridMultilevel"/>
    <w:tmpl w:val="7FA45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A4E03"/>
    <w:multiLevelType w:val="hybridMultilevel"/>
    <w:tmpl w:val="0ECE38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33"/>
    <w:rsid w:val="00025797"/>
    <w:rsid w:val="00057AE0"/>
    <w:rsid w:val="000634AA"/>
    <w:rsid w:val="000637D8"/>
    <w:rsid w:val="000D6180"/>
    <w:rsid w:val="000E161A"/>
    <w:rsid w:val="001C2AD8"/>
    <w:rsid w:val="00250FC7"/>
    <w:rsid w:val="002B21E7"/>
    <w:rsid w:val="00405633"/>
    <w:rsid w:val="004D4629"/>
    <w:rsid w:val="007D5996"/>
    <w:rsid w:val="008E588C"/>
    <w:rsid w:val="009F760B"/>
    <w:rsid w:val="00A06BA3"/>
    <w:rsid w:val="00A53C5F"/>
    <w:rsid w:val="00A95FB3"/>
    <w:rsid w:val="00AF3A2F"/>
    <w:rsid w:val="00CD239F"/>
    <w:rsid w:val="00DC789D"/>
    <w:rsid w:val="00F11210"/>
    <w:rsid w:val="00F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A33"/>
  <w15:chartTrackingRefBased/>
  <w15:docId w15:val="{3C132E49-6C74-42DE-8334-820A989A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63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3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7D59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25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David Boughton</cp:lastModifiedBy>
  <cp:revision>4</cp:revision>
  <dcterms:created xsi:type="dcterms:W3CDTF">2019-03-19T16:03:00Z</dcterms:created>
  <dcterms:modified xsi:type="dcterms:W3CDTF">2019-03-19T16:11:00Z</dcterms:modified>
</cp:coreProperties>
</file>