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C7BB" w14:textId="77777777" w:rsidR="00BF7240" w:rsidRPr="007D5996" w:rsidRDefault="00BF7240" w:rsidP="00BF7240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34493843" w14:textId="77777777" w:rsidR="00BF7240" w:rsidRDefault="00BF7240" w:rsidP="00BF7240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671"/>
        <w:gridCol w:w="2023"/>
      </w:tblGrid>
      <w:tr w:rsidR="00BF7240" w14:paraId="5FE0260A" w14:textId="77777777" w:rsidTr="00F2582F">
        <w:trPr>
          <w:jc w:val="center"/>
        </w:trPr>
        <w:tc>
          <w:tcPr>
            <w:tcW w:w="12006" w:type="dxa"/>
            <w:gridSpan w:val="5"/>
            <w:tcBorders>
              <w:right w:val="nil"/>
            </w:tcBorders>
          </w:tcPr>
          <w:p w14:paraId="78002852" w14:textId="7FA4E602" w:rsidR="00BF7240" w:rsidRPr="00586A38" w:rsidRDefault="00BF7240" w:rsidP="00F258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 Project - Speaking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023" w:type="dxa"/>
            <w:tcBorders>
              <w:left w:val="nil"/>
            </w:tcBorders>
          </w:tcPr>
          <w:p w14:paraId="3917C4A8" w14:textId="77777777" w:rsidR="00BF7240" w:rsidRPr="00586A38" w:rsidRDefault="00BF7240" w:rsidP="00F2582F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446D5F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1.25pt" o:ole="">
                  <v:imagedata r:id="rId5" o:title=""/>
                </v:shape>
                <o:OLEObject Type="Embed" ProgID="PBrush" ShapeID="_x0000_i1025" DrawAspect="Content" ObjectID="_1620739125" r:id="rId6"/>
              </w:object>
            </w:r>
            <w:r>
              <w:t xml:space="preserve"> </w:t>
            </w:r>
          </w:p>
        </w:tc>
      </w:tr>
      <w:tr w:rsidR="00BF7240" w14:paraId="53227598" w14:textId="77777777" w:rsidTr="00F2582F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352032A3" w14:textId="77777777" w:rsidR="00BF7240" w:rsidRPr="00586A38" w:rsidRDefault="00BF7240" w:rsidP="00F2582F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36B5C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487A8196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1ECA372E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EB39176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9E04D15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0CFA0A14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6F6166DF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6B46F67" w14:textId="77777777" w:rsidR="00BF7240" w:rsidRPr="00783DD6" w:rsidRDefault="00BF7240" w:rsidP="00F2582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BF7240" w14:paraId="1CECEB32" w14:textId="77777777" w:rsidTr="005735D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C062461" w14:textId="77777777" w:rsidR="00BF7240" w:rsidRPr="00881697" w:rsidRDefault="00BF7240" w:rsidP="00F2582F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2AE871D" w14:textId="77777777" w:rsidR="00BF7240" w:rsidRPr="00214A79" w:rsidRDefault="00BF7240" w:rsidP="00F2582F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823056" w14:textId="77777777" w:rsidR="00BF7240" w:rsidRPr="00214A79" w:rsidRDefault="00BF7240" w:rsidP="00F2582F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985340C" w14:textId="77777777" w:rsidR="00BF7240" w:rsidRPr="00214A79" w:rsidRDefault="00BF7240" w:rsidP="00F2582F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62AA446" w14:textId="77777777" w:rsidR="00BF7240" w:rsidRPr="00214A79" w:rsidRDefault="00BF7240" w:rsidP="00F2582F"/>
        </w:tc>
      </w:tr>
      <w:tr w:rsidR="00BF7240" w14:paraId="39E251D5" w14:textId="77777777" w:rsidTr="005735D0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807A7DE" w14:textId="77777777" w:rsidR="00BF7240" w:rsidRPr="00BF7240" w:rsidRDefault="00BF7240" w:rsidP="00F258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Answer questions about familiar topics (initial prompts)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8BFCD28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Speaks about each topic (prompts), but may use slow speech, hesitations, repetition, and self-correction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12E6BBF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about each topic (prompts), and may rely on slow speech, hesitations, repetition, and self-correction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0CE84DA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about most topics (prompts), but use of slow speech, hesitations, repetition, and self-correction predominates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46F82CF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Does not speak about each topic (prompts), pauses are frequent and cause loss of coherence</w:t>
            </w:r>
          </w:p>
        </w:tc>
      </w:tr>
      <w:tr w:rsidR="00BF7240" w14:paraId="5D9A9F7B" w14:textId="77777777" w:rsidTr="005735D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6A1825" w14:textId="7BA96DCB" w:rsidR="00BF7240" w:rsidRPr="00BF7240" w:rsidRDefault="00BF7240" w:rsidP="00F2582F">
            <w:pPr>
              <w:jc w:val="right"/>
              <w:rPr>
                <w:color w:val="5B9BD5" w:themeColor="accent5"/>
              </w:rPr>
            </w:pPr>
            <w:r w:rsidRPr="00BF724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2D0D06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25960E4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9E6F021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B971202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14:paraId="283DF331" w14:textId="77777777" w:rsidTr="005735D0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FE519D6" w14:textId="77777777" w:rsidR="00BF7240" w:rsidRPr="00BF7240" w:rsidRDefault="00BF7240" w:rsidP="00F2582F">
            <w:pPr>
              <w:rPr>
                <w:b/>
                <w:color w:val="FF0000"/>
              </w:rPr>
            </w:pPr>
            <w:r w:rsidRPr="00BF7240">
              <w:rPr>
                <w:sz w:val="20"/>
                <w:szCs w:val="20"/>
              </w:rPr>
              <w:t>Describe the product and its target audience and possible marketing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31CECA6" w14:textId="77777777" w:rsidR="00BF7240" w:rsidRPr="00BF7240" w:rsidRDefault="00BF7240" w:rsidP="00F2582F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BF7240">
              <w:rPr>
                <w:w w:val="105"/>
                <w:sz w:val="20"/>
                <w:szCs w:val="20"/>
              </w:rPr>
              <w:t xml:space="preserve">Includes a full description and details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67AF8833" w14:textId="77777777" w:rsidR="00BF7240" w:rsidRPr="00BF7240" w:rsidRDefault="00BF7240" w:rsidP="00F2582F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BF7240">
              <w:rPr>
                <w:w w:val="105"/>
                <w:sz w:val="20"/>
                <w:szCs w:val="20"/>
              </w:rPr>
              <w:t>Includes a description with some details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408FBF2" w14:textId="77777777" w:rsidR="00BF7240" w:rsidRPr="00BF7240" w:rsidRDefault="00BF7240" w:rsidP="00F2582F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BF7240">
              <w:rPr>
                <w:w w:val="105"/>
                <w:sz w:val="20"/>
                <w:szCs w:val="20"/>
              </w:rPr>
              <w:t>Includes a description with few details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7B65092" w14:textId="77777777" w:rsidR="00BF7240" w:rsidRPr="00BF7240" w:rsidRDefault="00BF7240" w:rsidP="00F2582F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BF7240">
              <w:rPr>
                <w:w w:val="105"/>
                <w:sz w:val="20"/>
                <w:szCs w:val="20"/>
              </w:rPr>
              <w:t xml:space="preserve">Does not include any details with description </w:t>
            </w:r>
          </w:p>
        </w:tc>
      </w:tr>
      <w:tr w:rsidR="00BF7240" w14:paraId="7399BE38" w14:textId="77777777" w:rsidTr="005735D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A765E8" w14:textId="5267596B" w:rsidR="00BF7240" w:rsidRPr="00BF7240" w:rsidRDefault="00BF7240" w:rsidP="00F2582F">
            <w:pPr>
              <w:jc w:val="right"/>
              <w:rPr>
                <w:b/>
                <w:color w:val="FF0000"/>
              </w:rPr>
            </w:pPr>
            <w:r w:rsidRPr="00BF724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FD5D96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5FBF0FA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D58641D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3057657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14:paraId="18B42D0D" w14:textId="77777777" w:rsidTr="005735D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C2369A5" w14:textId="77777777" w:rsidR="00BF7240" w:rsidRPr="00BF7240" w:rsidRDefault="00BF7240" w:rsidP="00F2582F">
            <w:pPr>
              <w:rPr>
                <w:b/>
              </w:rPr>
            </w:pPr>
            <w:r w:rsidRPr="00BF7240"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598D029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2767A0D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63537AA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2A540D0" w14:textId="77777777" w:rsidR="00BF7240" w:rsidRPr="00BF7240" w:rsidRDefault="00BF7240" w:rsidP="00F2582F">
            <w:pPr>
              <w:rPr>
                <w:b/>
              </w:rPr>
            </w:pPr>
          </w:p>
        </w:tc>
      </w:tr>
      <w:tr w:rsidR="00BF7240" w14:paraId="61DED363" w14:textId="77777777" w:rsidTr="005735D0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53311C1F" w14:textId="77777777" w:rsidR="00BF7240" w:rsidRPr="00BF7240" w:rsidRDefault="00BF7240" w:rsidP="00F258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 notes and illustrations to organize ideas and speaking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E10BE49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</w:t>
            </w:r>
            <w:r w:rsidRPr="00BF7240">
              <w:rPr>
                <w:sz w:val="20"/>
                <w:szCs w:val="20"/>
              </w:rPr>
              <w:t>notes and illustrations</w:t>
            </w:r>
            <w:r w:rsidRPr="00BF7240">
              <w:rPr>
                <w:w w:val="105"/>
                <w:sz w:val="20"/>
                <w:szCs w:val="20"/>
              </w:rPr>
              <w:t xml:space="preserve"> to organize ideas fully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0360B504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</w:t>
            </w:r>
            <w:r w:rsidRPr="00BF7240">
              <w:rPr>
                <w:sz w:val="20"/>
                <w:szCs w:val="20"/>
              </w:rPr>
              <w:t>notes and illustrations</w:t>
            </w:r>
            <w:r w:rsidRPr="00BF7240">
              <w:rPr>
                <w:w w:val="105"/>
                <w:sz w:val="20"/>
                <w:szCs w:val="20"/>
              </w:rPr>
              <w:t xml:space="preserve"> to be 70-80% organized in speaking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300CFA4D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</w:t>
            </w:r>
            <w:r w:rsidRPr="00BF7240">
              <w:rPr>
                <w:sz w:val="20"/>
                <w:szCs w:val="20"/>
              </w:rPr>
              <w:t>notes and illustrations</w:t>
            </w:r>
            <w:r w:rsidRPr="00BF7240">
              <w:rPr>
                <w:w w:val="105"/>
                <w:sz w:val="20"/>
                <w:szCs w:val="20"/>
              </w:rPr>
              <w:t xml:space="preserve"> to be 60-79% organized in speaking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7CEB1703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</w:t>
            </w:r>
            <w:r w:rsidRPr="00BF7240">
              <w:rPr>
                <w:sz w:val="20"/>
                <w:szCs w:val="20"/>
              </w:rPr>
              <w:t>notes and illustrations</w:t>
            </w:r>
            <w:r w:rsidRPr="00BF7240">
              <w:rPr>
                <w:w w:val="105"/>
                <w:sz w:val="20"/>
                <w:szCs w:val="20"/>
              </w:rPr>
              <w:t xml:space="preserve"> to be less than 60% organized in speaking </w:t>
            </w:r>
          </w:p>
        </w:tc>
      </w:tr>
      <w:tr w:rsidR="00BF7240" w14:paraId="2D126AFB" w14:textId="77777777" w:rsidTr="005735D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605C33" w14:textId="61DE2EB8" w:rsidR="00BF7240" w:rsidRPr="00BF7240" w:rsidRDefault="00BF7240" w:rsidP="00F2582F">
            <w:pPr>
              <w:jc w:val="right"/>
              <w:rPr>
                <w:color w:val="5B9BD5" w:themeColor="accent5"/>
              </w:rPr>
            </w:pPr>
            <w:r w:rsidRPr="00BF724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BDE532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0E92BF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206C38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BE4A173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14:paraId="67F8A7F7" w14:textId="77777777" w:rsidTr="005735D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369EED7C" w14:textId="77777777" w:rsidR="00BF7240" w:rsidRPr="00BF7240" w:rsidRDefault="00BF7240" w:rsidP="00F2582F">
            <w:pPr>
              <w:rPr>
                <w:b/>
              </w:rPr>
            </w:pPr>
            <w:r w:rsidRPr="00BF7240"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A0980C5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99DCD6D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5DE897E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654D77C5" w14:textId="77777777" w:rsidR="00BF7240" w:rsidRPr="00BF7240" w:rsidRDefault="00BF7240" w:rsidP="00F2582F">
            <w:pPr>
              <w:rPr>
                <w:b/>
              </w:rPr>
            </w:pPr>
          </w:p>
        </w:tc>
      </w:tr>
      <w:tr w:rsidR="00BF7240" w14:paraId="6E42786E" w14:textId="77777777" w:rsidTr="005735D0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950A20B" w14:textId="77777777" w:rsidR="00BF7240" w:rsidRPr="00BF7240" w:rsidRDefault="00BF7240" w:rsidP="00F258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Present invented product for a minimum of 1 minute (long-turn) without prompting or long pauses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5656EBE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for 1 minute or more using notes and/or visual organizer, without teacher prompts or pauses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F563456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for 45-</w:t>
            </w:r>
            <w:proofErr w:type="gramStart"/>
            <w:r w:rsidRPr="00BF7240">
              <w:rPr>
                <w:w w:val="105"/>
                <w:sz w:val="20"/>
                <w:szCs w:val="20"/>
              </w:rPr>
              <w:t>seconds  or</w:t>
            </w:r>
            <w:proofErr w:type="gramEnd"/>
            <w:r w:rsidRPr="00BF7240">
              <w:rPr>
                <w:w w:val="105"/>
                <w:sz w:val="20"/>
                <w:szCs w:val="20"/>
              </w:rPr>
              <w:t xml:space="preserve"> more using notes and/or visual organizer, without teacher prompts or pauses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9227B64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for 35 seconds or more using notes and/or visual organizer, without teacher prompts or pauses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AE4955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Speaks for less than 35 seconds using notes and/or visual organizer, without teacher prompts or pauses</w:t>
            </w:r>
          </w:p>
        </w:tc>
      </w:tr>
      <w:tr w:rsidR="00BF7240" w14:paraId="0D49D18B" w14:textId="77777777" w:rsidTr="005735D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1312E5" w14:textId="4602DA90" w:rsidR="00BF7240" w:rsidRPr="00BF7240" w:rsidRDefault="00BF7240" w:rsidP="00F2582F">
            <w:pPr>
              <w:jc w:val="right"/>
              <w:rPr>
                <w:color w:val="5B9BD5" w:themeColor="accent5"/>
              </w:rPr>
            </w:pPr>
            <w:r w:rsidRPr="00BF724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C88348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4611B74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C66F0C2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42F151D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14:paraId="3ED350CF" w14:textId="77777777" w:rsidTr="005735D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3F86EB7" w14:textId="77777777" w:rsidR="00BF7240" w:rsidRPr="00BF7240" w:rsidRDefault="00BF7240" w:rsidP="00F2582F">
            <w:pPr>
              <w:rPr>
                <w:b/>
              </w:rPr>
            </w:pPr>
            <w:r w:rsidRPr="00BF7240"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4CBC40ED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6D13AF8B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7425378" w14:textId="77777777" w:rsidR="00BF7240" w:rsidRPr="00BF7240" w:rsidRDefault="00BF7240" w:rsidP="00F2582F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3688F2B1" w14:textId="77777777" w:rsidR="00BF7240" w:rsidRPr="00BF7240" w:rsidRDefault="00BF7240" w:rsidP="00F2582F">
            <w:pPr>
              <w:rPr>
                <w:b/>
              </w:rPr>
            </w:pPr>
          </w:p>
        </w:tc>
      </w:tr>
      <w:tr w:rsidR="00BF7240" w:rsidRPr="007D5996" w14:paraId="7D0FCBF4" w14:textId="77777777" w:rsidTr="005735D0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BCFED3D" w14:textId="77777777" w:rsidR="00BF7240" w:rsidRPr="00BF7240" w:rsidRDefault="00BF7240" w:rsidP="00F258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 ESLCO-appropriate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2CD276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Accurately uses a wide variety of </w:t>
            </w:r>
            <w:bookmarkStart w:id="0" w:name="_GoBack"/>
            <w:bookmarkEnd w:id="0"/>
            <w:r w:rsidRPr="00BF7240">
              <w:rPr>
                <w:w w:val="105"/>
                <w:sz w:val="20"/>
                <w:szCs w:val="20"/>
              </w:rPr>
              <w:t>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136DB05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21331EE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656F6202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BF7240" w:rsidRPr="00214A79" w14:paraId="67BB6C9E" w14:textId="77777777" w:rsidTr="005735D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1038B0" w14:textId="3DA82DE6" w:rsidR="00BF7240" w:rsidRPr="00BF7240" w:rsidRDefault="00BF7240" w:rsidP="00F2582F">
            <w:pPr>
              <w:jc w:val="right"/>
              <w:rPr>
                <w:color w:val="5B9BD5" w:themeColor="accent5"/>
              </w:rPr>
            </w:pPr>
            <w:r w:rsidRPr="00BF724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5BAB41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C5A4FF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578FF2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D3A116D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:rsidRPr="007D5996" w14:paraId="70527373" w14:textId="77777777" w:rsidTr="005735D0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C42EA81" w14:textId="77777777" w:rsidR="00BF7240" w:rsidRPr="00BF7240" w:rsidRDefault="00BF7240" w:rsidP="00F258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 ESLCO-appropriate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E2B0911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Uses a mix of simple and complex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4079F79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Uses a mix of simple and complex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137DDE0B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Uses a mix of simple and complex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5EBC13DA" w14:textId="77777777" w:rsidR="00BF7240" w:rsidRPr="00BF7240" w:rsidRDefault="00BF7240" w:rsidP="00F2582F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F7240">
              <w:rPr>
                <w:sz w:val="20"/>
                <w:szCs w:val="20"/>
              </w:rPr>
              <w:t>Uses a mix of simple and complex sentences and grammar with less than 50% accuracy</w:t>
            </w:r>
          </w:p>
        </w:tc>
      </w:tr>
      <w:tr w:rsidR="00BF7240" w14:paraId="07FB0BCA" w14:textId="77777777" w:rsidTr="005735D0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23FA24" w14:textId="1A97661C" w:rsidR="00BF7240" w:rsidRPr="00BF7240" w:rsidRDefault="00BF7240" w:rsidP="00F2582F">
            <w:pPr>
              <w:jc w:val="right"/>
              <w:rPr>
                <w:color w:val="5B9BD5" w:themeColor="accent5"/>
              </w:rPr>
            </w:pPr>
            <w:r w:rsidRPr="00BF7240">
              <w:rPr>
                <w:b/>
                <w:color w:val="FF0000"/>
              </w:rPr>
              <w:lastRenderedPageBreak/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3FF831" w14:textId="77777777" w:rsidR="00BF7240" w:rsidRPr="00BF7240" w:rsidRDefault="00BF7240" w:rsidP="00F2582F">
            <w:pPr>
              <w:jc w:val="right"/>
            </w:pPr>
            <w:r w:rsidRPr="00BF7240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A2143B9" w14:textId="77777777" w:rsidR="00BF7240" w:rsidRPr="00BF7240" w:rsidRDefault="00BF7240" w:rsidP="00F2582F">
            <w:pPr>
              <w:jc w:val="right"/>
            </w:pPr>
            <w:r w:rsidRPr="00BF7240"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92FD477" w14:textId="77777777" w:rsidR="00BF7240" w:rsidRPr="00BF7240" w:rsidRDefault="00BF7240" w:rsidP="00F2582F">
            <w:pPr>
              <w:jc w:val="right"/>
            </w:pPr>
            <w:r w:rsidRPr="00BF7240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1AF6C548" w14:textId="77777777" w:rsidR="00BF7240" w:rsidRPr="00BF7240" w:rsidRDefault="00BF7240" w:rsidP="00F2582F">
            <w:pPr>
              <w:jc w:val="right"/>
            </w:pPr>
            <w:r w:rsidRPr="00BF7240">
              <w:t>2.5-2.9 marks</w:t>
            </w:r>
          </w:p>
        </w:tc>
      </w:tr>
      <w:tr w:rsidR="00BF7240" w14:paraId="25D1BD5D" w14:textId="77777777" w:rsidTr="00F2582F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FFF370" w14:textId="77777777" w:rsidR="00BF7240" w:rsidRDefault="00BF7240" w:rsidP="00F2582F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2A2AEC3A" w14:textId="77777777" w:rsidR="00BF7240" w:rsidRPr="000D6180" w:rsidRDefault="00BF7240" w:rsidP="00F258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4BB52D0F" w14:textId="77777777" w:rsidR="00BF7240" w:rsidRPr="007170DF" w:rsidRDefault="00BF7240" w:rsidP="00F2582F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08E76F0" w14:textId="14CBC6F8" w:rsidR="00BF7240" w:rsidRPr="000D6180" w:rsidRDefault="00BF7240" w:rsidP="00F2582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758A89" w14:textId="77777777" w:rsidR="00BF7240" w:rsidRDefault="00BF7240" w:rsidP="00F2582F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5C509032" w14:textId="77777777" w:rsidR="00BF7240" w:rsidRDefault="00BF7240" w:rsidP="00F2582F">
            <w:pPr>
              <w:rPr>
                <w:sz w:val="24"/>
                <w:szCs w:val="24"/>
              </w:rPr>
            </w:pPr>
          </w:p>
          <w:p w14:paraId="19B8BF3C" w14:textId="177F4855" w:rsidR="00BF7240" w:rsidRDefault="00BF7240" w:rsidP="00F25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product sounds interesting, and you have some </w:t>
            </w:r>
            <w:r w:rsidR="00D4588A">
              <w:rPr>
                <w:sz w:val="24"/>
                <w:szCs w:val="24"/>
              </w:rPr>
              <w:t>good</w:t>
            </w:r>
            <w:r>
              <w:rPr>
                <w:sz w:val="24"/>
                <w:szCs w:val="24"/>
              </w:rPr>
              <w:t xml:space="preserve"> ideas. Here is some specific feedback from each section of the rubric:</w:t>
            </w:r>
          </w:p>
          <w:p w14:paraId="5F8D17F1" w14:textId="77777777" w:rsidR="00BF7240" w:rsidRDefault="00BF7240" w:rsidP="00F2582F">
            <w:pPr>
              <w:rPr>
                <w:sz w:val="24"/>
                <w:szCs w:val="24"/>
              </w:rPr>
            </w:pPr>
          </w:p>
          <w:p w14:paraId="42DC6CC4" w14:textId="77777777" w:rsidR="00BF7240" w:rsidRPr="002352B1" w:rsidRDefault="00BF7240" w:rsidP="00F2582F">
            <w:pPr>
              <w:rPr>
                <w:b/>
                <w:sz w:val="24"/>
                <w:szCs w:val="24"/>
              </w:rPr>
            </w:pPr>
            <w:r w:rsidRPr="00B547AE">
              <w:rPr>
                <w:b/>
                <w:sz w:val="24"/>
                <w:szCs w:val="24"/>
              </w:rPr>
              <w:t>Knowledge/Understanding</w:t>
            </w:r>
          </w:p>
          <w:p w14:paraId="1D456A7B" w14:textId="738945C4" w:rsidR="00BF7240" w:rsidRDefault="00BF7240" w:rsidP="00F25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B547AE">
              <w:rPr>
                <w:sz w:val="24"/>
                <w:szCs w:val="24"/>
              </w:rPr>
              <w:t xml:space="preserve">You had </w:t>
            </w:r>
            <w:r>
              <w:rPr>
                <w:sz w:val="24"/>
                <w:szCs w:val="24"/>
              </w:rPr>
              <w:t>some</w:t>
            </w:r>
            <w:r w:rsidRPr="00B547AE">
              <w:rPr>
                <w:sz w:val="24"/>
                <w:szCs w:val="24"/>
              </w:rPr>
              <w:t xml:space="preserve"> hesitations, repetition, or self-correction.</w:t>
            </w:r>
          </w:p>
          <w:p w14:paraId="74465414" w14:textId="5F75AE49" w:rsidR="004E7614" w:rsidRPr="00867F4B" w:rsidRDefault="004E7614" w:rsidP="00F25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spoke fluently, with few or no hesitations, repetitions, or self-correction.</w:t>
            </w:r>
          </w:p>
          <w:p w14:paraId="741AF17B" w14:textId="77777777" w:rsidR="00F8279C" w:rsidRDefault="00F8279C" w:rsidP="00F8279C">
            <w:pPr>
              <w:pStyle w:val="ListParagraph"/>
              <w:rPr>
                <w:sz w:val="24"/>
                <w:szCs w:val="24"/>
              </w:rPr>
            </w:pPr>
          </w:p>
          <w:p w14:paraId="0C4CF104" w14:textId="7F2CC8A9" w:rsidR="00F8279C" w:rsidRPr="00B547AE" w:rsidRDefault="00F8279C" w:rsidP="00F827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included a detailed description of your product. </w:t>
            </w:r>
          </w:p>
          <w:p w14:paraId="231054AC" w14:textId="448D22C0" w:rsidR="003A2751" w:rsidRPr="00B547AE" w:rsidRDefault="003A2751" w:rsidP="003A27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included a description of your product. </w:t>
            </w:r>
          </w:p>
          <w:p w14:paraId="0B12AAE8" w14:textId="77777777" w:rsidR="00BF7240" w:rsidRPr="00B547AE" w:rsidRDefault="00BF7240" w:rsidP="00F2582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included a short description of your product. You could give more details.</w:t>
            </w:r>
          </w:p>
          <w:p w14:paraId="66333EED" w14:textId="77777777" w:rsidR="00BF7240" w:rsidRDefault="00BF7240" w:rsidP="00F2582F">
            <w:pPr>
              <w:rPr>
                <w:sz w:val="24"/>
                <w:szCs w:val="24"/>
              </w:rPr>
            </w:pPr>
          </w:p>
          <w:p w14:paraId="5701F039" w14:textId="77777777" w:rsidR="00BF7240" w:rsidRPr="00B547AE" w:rsidRDefault="00BF7240" w:rsidP="00F2582F">
            <w:pPr>
              <w:rPr>
                <w:b/>
                <w:sz w:val="24"/>
                <w:szCs w:val="24"/>
              </w:rPr>
            </w:pPr>
            <w:r w:rsidRPr="00B547AE">
              <w:rPr>
                <w:b/>
                <w:sz w:val="24"/>
                <w:szCs w:val="24"/>
              </w:rPr>
              <w:t>Thinking/Inquiry</w:t>
            </w:r>
          </w:p>
          <w:p w14:paraId="6922A808" w14:textId="71953C4E" w:rsidR="00AA5B7D" w:rsidRPr="00B547AE" w:rsidRDefault="00AA5B7D" w:rsidP="00AA5B7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47AE">
              <w:rPr>
                <w:sz w:val="24"/>
                <w:szCs w:val="24"/>
              </w:rPr>
              <w:t>Your ideas were organized.</w:t>
            </w:r>
          </w:p>
          <w:p w14:paraId="0069AAA7" w14:textId="77777777" w:rsidR="00BF7240" w:rsidRPr="00B547AE" w:rsidRDefault="00BF7240" w:rsidP="00F2582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47AE">
              <w:rPr>
                <w:sz w:val="24"/>
                <w:szCs w:val="24"/>
              </w:rPr>
              <w:t xml:space="preserve">Your ideas were </w:t>
            </w:r>
            <w:r>
              <w:rPr>
                <w:sz w:val="24"/>
                <w:szCs w:val="24"/>
              </w:rPr>
              <w:t xml:space="preserve">somewhat </w:t>
            </w:r>
            <w:r w:rsidRPr="00B547AE">
              <w:rPr>
                <w:sz w:val="24"/>
                <w:szCs w:val="24"/>
              </w:rPr>
              <w:t>organized.</w:t>
            </w:r>
          </w:p>
          <w:p w14:paraId="70C48A61" w14:textId="77777777" w:rsidR="00BF7240" w:rsidRDefault="00BF7240" w:rsidP="00F2582F">
            <w:pPr>
              <w:rPr>
                <w:sz w:val="24"/>
                <w:szCs w:val="24"/>
              </w:rPr>
            </w:pPr>
          </w:p>
          <w:p w14:paraId="3EFD908B" w14:textId="77777777" w:rsidR="00BF7240" w:rsidRPr="00B547AE" w:rsidRDefault="00BF7240" w:rsidP="00F2582F">
            <w:pPr>
              <w:rPr>
                <w:b/>
                <w:sz w:val="24"/>
                <w:szCs w:val="24"/>
              </w:rPr>
            </w:pPr>
            <w:r w:rsidRPr="00B547AE">
              <w:rPr>
                <w:b/>
                <w:sz w:val="24"/>
                <w:szCs w:val="24"/>
              </w:rPr>
              <w:t>Communication</w:t>
            </w:r>
          </w:p>
          <w:p w14:paraId="337B4DFB" w14:textId="10A7F1E5" w:rsidR="00F04785" w:rsidRPr="00FF5D79" w:rsidRDefault="00F04785" w:rsidP="00F0478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spoke for more than 1 minute without any teacher prompts.</w:t>
            </w:r>
          </w:p>
          <w:p w14:paraId="209EFC8A" w14:textId="77777777" w:rsidR="00BF7240" w:rsidRPr="00FF5D79" w:rsidRDefault="00BF7240" w:rsidP="00F258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spoke for more than 1 minute.</w:t>
            </w:r>
          </w:p>
          <w:p w14:paraId="0E4AFE05" w14:textId="77777777" w:rsidR="00BF7240" w:rsidRPr="00785F40" w:rsidRDefault="00BF7240" w:rsidP="00F258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needed 3 teacher prompts to help you describe more.</w:t>
            </w:r>
          </w:p>
          <w:p w14:paraId="6DFFCF05" w14:textId="77777777" w:rsidR="00BF7240" w:rsidRDefault="00BF7240" w:rsidP="00F2582F">
            <w:pPr>
              <w:rPr>
                <w:sz w:val="24"/>
                <w:szCs w:val="24"/>
              </w:rPr>
            </w:pPr>
          </w:p>
          <w:p w14:paraId="09B5DE6B" w14:textId="77777777" w:rsidR="00BF7240" w:rsidRPr="00B547AE" w:rsidRDefault="00BF7240" w:rsidP="00F2582F">
            <w:pPr>
              <w:rPr>
                <w:b/>
                <w:sz w:val="24"/>
                <w:szCs w:val="24"/>
              </w:rPr>
            </w:pPr>
            <w:r w:rsidRPr="00B547AE">
              <w:rPr>
                <w:b/>
                <w:sz w:val="24"/>
                <w:szCs w:val="24"/>
              </w:rPr>
              <w:t>Application</w:t>
            </w:r>
          </w:p>
          <w:p w14:paraId="21225C0E" w14:textId="6116C95D" w:rsidR="00BF7240" w:rsidRDefault="00BF7240" w:rsidP="00F25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F5E9E">
              <w:rPr>
                <w:sz w:val="24"/>
                <w:szCs w:val="24"/>
              </w:rPr>
              <w:t>You used a variety of vocabulary, and you were mostly accurate.</w:t>
            </w:r>
          </w:p>
          <w:p w14:paraId="4237E195" w14:textId="7E62BD5A" w:rsidR="00667E25" w:rsidRDefault="00667E25" w:rsidP="00667E25">
            <w:pPr>
              <w:rPr>
                <w:sz w:val="24"/>
                <w:szCs w:val="24"/>
              </w:rPr>
            </w:pPr>
          </w:p>
          <w:p w14:paraId="0C51FF8F" w14:textId="694F8791" w:rsidR="007651DA" w:rsidRPr="007651DA" w:rsidRDefault="00667E25" w:rsidP="007651D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a few grammar mistakes, but they did not distract from your ideas.</w:t>
            </w:r>
          </w:p>
          <w:p w14:paraId="55A8620B" w14:textId="1F794D6A" w:rsidR="007651DA" w:rsidRPr="007651DA" w:rsidRDefault="007651DA" w:rsidP="007651D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grammar mistakes seldom distracted from your ideas.</w:t>
            </w:r>
          </w:p>
          <w:p w14:paraId="758A4C92" w14:textId="099E01F0" w:rsidR="007651DA" w:rsidRPr="00667E25" w:rsidRDefault="007651DA" w:rsidP="00667E2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mistakes made it difficult to understand your ideas.</w:t>
            </w:r>
          </w:p>
          <w:p w14:paraId="511E01E0" w14:textId="77777777" w:rsidR="00FD602F" w:rsidRPr="00667E25" w:rsidRDefault="00FD602F" w:rsidP="00FD60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your grammar, you can work on subject verb agreement.</w:t>
            </w:r>
          </w:p>
          <w:p w14:paraId="3E324CDE" w14:textId="77777777" w:rsidR="00BF7240" w:rsidRPr="00867F4B" w:rsidRDefault="00BF7240" w:rsidP="00F2582F">
            <w:pPr>
              <w:ind w:left="360"/>
              <w:rPr>
                <w:sz w:val="24"/>
                <w:szCs w:val="24"/>
              </w:rPr>
            </w:pPr>
          </w:p>
          <w:p w14:paraId="2ABBBAF0" w14:textId="77777777" w:rsidR="00BF7240" w:rsidRDefault="00BF7240" w:rsidP="00F2582F">
            <w:pPr>
              <w:tabs>
                <w:tab w:val="left" w:pos="9137"/>
              </w:tabs>
            </w:pPr>
            <w:r>
              <w:tab/>
            </w:r>
          </w:p>
          <w:p w14:paraId="7EFF5E4D" w14:textId="77777777" w:rsidR="00BF7240" w:rsidRDefault="00BF7240" w:rsidP="00F2582F"/>
        </w:tc>
      </w:tr>
    </w:tbl>
    <w:p w14:paraId="7A5A6954" w14:textId="77777777" w:rsidR="00BF7240" w:rsidRDefault="00BF7240" w:rsidP="00BF7240">
      <w:pPr>
        <w:jc w:val="center"/>
        <w:rPr>
          <w:sz w:val="28"/>
          <w:szCs w:val="28"/>
        </w:rPr>
      </w:pPr>
    </w:p>
    <w:p w14:paraId="7987C5D4" w14:textId="77777777" w:rsidR="00BF7240" w:rsidRDefault="00BF7240" w:rsidP="00BF7240"/>
    <w:p w14:paraId="68BD6234" w14:textId="77777777" w:rsidR="00C31FCA" w:rsidRDefault="00C31FCA"/>
    <w:sectPr w:rsidR="00C31FCA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2B5B"/>
    <w:multiLevelType w:val="hybridMultilevel"/>
    <w:tmpl w:val="01822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61F"/>
    <w:multiLevelType w:val="hybridMultilevel"/>
    <w:tmpl w:val="076C0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281B"/>
    <w:multiLevelType w:val="hybridMultilevel"/>
    <w:tmpl w:val="B4C2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7A31"/>
    <w:multiLevelType w:val="hybridMultilevel"/>
    <w:tmpl w:val="EA844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40"/>
    <w:rsid w:val="00020AC1"/>
    <w:rsid w:val="00135EAA"/>
    <w:rsid w:val="0037575A"/>
    <w:rsid w:val="003A2751"/>
    <w:rsid w:val="004E7614"/>
    <w:rsid w:val="005735D0"/>
    <w:rsid w:val="00625067"/>
    <w:rsid w:val="00667E25"/>
    <w:rsid w:val="007651DA"/>
    <w:rsid w:val="00AA5B7D"/>
    <w:rsid w:val="00BF7240"/>
    <w:rsid w:val="00C31FCA"/>
    <w:rsid w:val="00D4588A"/>
    <w:rsid w:val="00F04785"/>
    <w:rsid w:val="00F076DC"/>
    <w:rsid w:val="00F8279C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040"/>
  <w15:chartTrackingRefBased/>
  <w15:docId w15:val="{69A96C79-BE68-4320-B874-4F8052E0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4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24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7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BF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16</cp:revision>
  <dcterms:created xsi:type="dcterms:W3CDTF">2018-11-24T15:09:00Z</dcterms:created>
  <dcterms:modified xsi:type="dcterms:W3CDTF">2019-05-30T20:32:00Z</dcterms:modified>
</cp:coreProperties>
</file>